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E" w:rsidRPr="009F4DFE" w:rsidRDefault="009F4DFE" w:rsidP="009F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DFE">
        <w:rPr>
          <w:rFonts w:ascii="Arial" w:eastAsia="Times New Roman" w:hAnsi="Arial" w:cs="Arial"/>
          <w:color w:val="000000"/>
        </w:rPr>
        <w:t>Tuition Schedule 2020/2021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1268"/>
        <w:gridCol w:w="1415"/>
        <w:gridCol w:w="1221"/>
        <w:gridCol w:w="2416"/>
        <w:gridCol w:w="1426"/>
      </w:tblGrid>
      <w:tr w:rsidR="009F4DFE" w:rsidRPr="009F4DFE" w:rsidTr="009F4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Tuition for </w:t>
            </w:r>
            <w:proofErr w:type="spellStart"/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HBPres</w:t>
            </w:r>
            <w:proofErr w:type="spellEnd"/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Tuition for Others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Quarterly Payments: May 1, Oct. 1, Feb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Monthly Payments</w:t>
            </w:r>
          </w:p>
        </w:tc>
      </w:tr>
      <w:tr w:rsidR="009F4DFE" w:rsidRPr="009F4DFE" w:rsidTr="009F4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Kindergarten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$421</w:t>
            </w:r>
          </w:p>
        </w:tc>
      </w:tr>
      <w:tr w:rsidR="009F4DFE" w:rsidRPr="009F4DFE" w:rsidTr="009F4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Day Classes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$382</w:t>
            </w:r>
          </w:p>
        </w:tc>
      </w:tr>
      <w:tr w:rsidR="009F4DFE" w:rsidRPr="009F4DFE" w:rsidTr="009F4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Day Classes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$343</w:t>
            </w:r>
          </w:p>
        </w:tc>
      </w:tr>
      <w:tr w:rsidR="009F4DFE" w:rsidRPr="009F4DFE" w:rsidTr="009F4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Day Classes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$295</w:t>
            </w:r>
          </w:p>
        </w:tc>
      </w:tr>
      <w:tr w:rsidR="009F4DFE" w:rsidRPr="009F4DFE" w:rsidTr="009F4D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Day Classes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DFE" w:rsidRPr="009F4DFE" w:rsidRDefault="009F4DFE" w:rsidP="009F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$259</w:t>
            </w:r>
          </w:p>
        </w:tc>
      </w:tr>
    </w:tbl>
    <w:p w:rsidR="004B040D" w:rsidRDefault="004B040D">
      <w:bookmarkStart w:id="0" w:name="_GoBack"/>
      <w:bookmarkEnd w:id="0"/>
    </w:p>
    <w:sectPr w:rsidR="004B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E"/>
    <w:rsid w:val="004B040D"/>
    <w:rsid w:val="009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BF0F6-1447-45AC-8D17-85382473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073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Bailey</dc:creator>
  <cp:keywords/>
  <dc:description/>
  <cp:lastModifiedBy>Barbara Bailey</cp:lastModifiedBy>
  <cp:revision>1</cp:revision>
  <cp:lastPrinted>2019-09-24T15:22:00Z</cp:lastPrinted>
  <dcterms:created xsi:type="dcterms:W3CDTF">2019-09-24T15:20:00Z</dcterms:created>
  <dcterms:modified xsi:type="dcterms:W3CDTF">2019-09-24T15:24:00Z</dcterms:modified>
</cp:coreProperties>
</file>